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B12958" w:rsidRDefault="00B12958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sz w:val="22"/>
          <w:szCs w:val="22"/>
        </w:rPr>
      </w:pP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C41980" w:rsidRDefault="00C4198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B05F40" w:rsidRPr="00DB49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</w:t>
      </w:r>
      <w:r w:rsidRPr="00DB49A4">
        <w:rPr>
          <w:rFonts w:ascii="Verdana" w:hAnsi="Verdana"/>
          <w:sz w:val="22"/>
          <w:szCs w:val="22"/>
        </w:rPr>
        <w:t xml:space="preserve">udzielenie zamówienia pt: </w:t>
      </w:r>
      <w:r w:rsidR="006A38F3" w:rsidRPr="00DB49A4">
        <w:rPr>
          <w:rFonts w:ascii="Verdana" w:hAnsi="Verdana"/>
          <w:sz w:val="22"/>
          <w:szCs w:val="22"/>
        </w:rPr>
        <w:t>„</w:t>
      </w:r>
      <w:r w:rsidR="00646A2A" w:rsidRPr="00DB49A4">
        <w:rPr>
          <w:rFonts w:ascii="Verdana" w:hAnsi="Verdana"/>
          <w:b/>
        </w:rPr>
        <w:t>Zapewnienie wsparcia serwisowego na infrastrukturę sprzętową IBM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646A2A" w:rsidRPr="00DB49A4">
        <w:rPr>
          <w:rFonts w:ascii="Verdana" w:hAnsi="Verdana"/>
          <w:b/>
          <w:sz w:val="22"/>
          <w:szCs w:val="22"/>
        </w:rPr>
        <w:t>5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495DDE" w:rsidRPr="00DB49A4">
        <w:rPr>
          <w:rFonts w:ascii="Verdana" w:hAnsi="Verdana"/>
          <w:b/>
          <w:sz w:val="22"/>
          <w:szCs w:val="22"/>
        </w:rPr>
        <w:t>2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r w:rsidRPr="00DB49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Pr="00DB49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</w:t>
      </w:r>
      <w:r w:rsidR="0069191A" w:rsidRPr="00DB49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646A2A" w:rsidRPr="00DB49A4" w:rsidRDefault="00646A2A" w:rsidP="00646A2A">
      <w:pPr>
        <w:pStyle w:val="Akapitzlist"/>
        <w:numPr>
          <w:ilvl w:val="0"/>
          <w:numId w:val="27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w zakresie części 1:</w:t>
      </w:r>
    </w:p>
    <w:p w:rsidR="00646A2A" w:rsidRPr="00DB49A4" w:rsidRDefault="00646A2A" w:rsidP="00646A2A">
      <w:pPr>
        <w:pStyle w:val="Akapitzlist"/>
        <w:spacing w:before="240" w:line="276" w:lineRule="auto"/>
        <w:ind w:left="1146" w:firstLine="0"/>
        <w:jc w:val="left"/>
        <w:rPr>
          <w:rFonts w:ascii="Verdana" w:hAnsi="Verdana"/>
          <w:b/>
          <w:sz w:val="22"/>
          <w:szCs w:val="22"/>
        </w:rPr>
      </w:pPr>
    </w:p>
    <w:p w:rsidR="007C2CCD" w:rsidRPr="00DB49A4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netto......................................</w:t>
      </w:r>
      <w:r w:rsidRPr="00DB49A4">
        <w:rPr>
          <w:rFonts w:ascii="Verdana" w:hAnsi="Verdana" w:cs="Verdana"/>
          <w:bCs/>
          <w:sz w:val="22"/>
          <w:szCs w:val="22"/>
        </w:rPr>
        <w:t xml:space="preserve"> z</w:t>
      </w:r>
      <w:r w:rsidRPr="00DB49A4">
        <w:rPr>
          <w:rFonts w:ascii="Verdana" w:hAnsi="Verdana" w:cs="Verdana"/>
          <w:sz w:val="22"/>
          <w:szCs w:val="22"/>
        </w:rPr>
        <w:t>ł</w:t>
      </w:r>
    </w:p>
    <w:p w:rsidR="007C2CCD" w:rsidRPr="00DB49A4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lastRenderedPageBreak/>
        <w:t>podatek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:rsidR="007C2CCD" w:rsidRPr="00DB49A4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brutto</w:t>
      </w:r>
      <w:r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DB49A4">
        <w:rPr>
          <w:rFonts w:ascii="Verdana" w:hAnsi="Verdana" w:cs="Verdana"/>
          <w:sz w:val="22"/>
          <w:szCs w:val="22"/>
        </w:rPr>
        <w:t xml:space="preserve"> zł</w:t>
      </w:r>
    </w:p>
    <w:p w:rsidR="00646A2A" w:rsidRPr="00DB49A4" w:rsidRDefault="00646A2A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</w:p>
    <w:p w:rsidR="00646A2A" w:rsidRPr="00DB49A4" w:rsidRDefault="00646A2A" w:rsidP="00646A2A">
      <w:pPr>
        <w:pStyle w:val="Akapitzlist"/>
        <w:numPr>
          <w:ilvl w:val="0"/>
          <w:numId w:val="27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w zakresie części 2:</w:t>
      </w:r>
    </w:p>
    <w:p w:rsidR="00646A2A" w:rsidRPr="00DB49A4" w:rsidRDefault="00646A2A" w:rsidP="00646A2A">
      <w:pPr>
        <w:pStyle w:val="Akapitzlist"/>
        <w:spacing w:before="240" w:line="276" w:lineRule="auto"/>
        <w:ind w:left="1146" w:firstLine="0"/>
        <w:jc w:val="left"/>
        <w:rPr>
          <w:rFonts w:ascii="Verdana" w:hAnsi="Verdana"/>
          <w:b/>
          <w:sz w:val="22"/>
          <w:szCs w:val="22"/>
        </w:rPr>
      </w:pPr>
    </w:p>
    <w:p w:rsidR="00646A2A" w:rsidRPr="00DB49A4" w:rsidRDefault="00646A2A" w:rsidP="00646A2A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netto......................................</w:t>
      </w:r>
      <w:r w:rsidRPr="00DB49A4">
        <w:rPr>
          <w:rFonts w:ascii="Verdana" w:hAnsi="Verdana" w:cs="Verdana"/>
          <w:bCs/>
          <w:sz w:val="22"/>
          <w:szCs w:val="22"/>
        </w:rPr>
        <w:t xml:space="preserve"> z</w:t>
      </w:r>
      <w:r w:rsidRPr="00DB49A4">
        <w:rPr>
          <w:rFonts w:ascii="Verdana" w:hAnsi="Verdana" w:cs="Verdana"/>
          <w:sz w:val="22"/>
          <w:szCs w:val="22"/>
        </w:rPr>
        <w:t>ł</w:t>
      </w:r>
    </w:p>
    <w:p w:rsidR="00646A2A" w:rsidRPr="00DB49A4" w:rsidRDefault="00646A2A" w:rsidP="00646A2A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podatek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:rsidR="00646A2A" w:rsidRPr="007C2CCD" w:rsidRDefault="00646A2A" w:rsidP="00646A2A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brutto</w:t>
      </w:r>
      <w:r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DB49A4">
        <w:rPr>
          <w:rFonts w:ascii="Verdana" w:hAnsi="Verdana" w:cs="Verdana"/>
          <w:sz w:val="22"/>
          <w:szCs w:val="22"/>
        </w:rPr>
        <w:t xml:space="preserve"> zł</w:t>
      </w:r>
    </w:p>
    <w:p w:rsidR="00646A2A" w:rsidRPr="007C2CCD" w:rsidRDefault="00646A2A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A73F7B" w:rsidRPr="00DB49A4" w:rsidRDefault="00A73F7B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DB49A4">
        <w:rPr>
          <w:rFonts w:ascii="Verdana" w:hAnsi="Verdana"/>
          <w:sz w:val="22"/>
          <w:szCs w:val="22"/>
        </w:rPr>
        <w:t>Dz.U</w:t>
      </w:r>
      <w:proofErr w:type="spellEnd"/>
      <w:r w:rsidRPr="00DB49A4">
        <w:rPr>
          <w:rFonts w:ascii="Verdana" w:hAnsi="Verdana"/>
          <w:sz w:val="22"/>
          <w:szCs w:val="22"/>
        </w:rPr>
        <w:t>. 2022, poz. 835, dalej „Ustawa”), co potwierdzamy we wstępnym oświadczeniu (Załącznik nr 2). Jednocześnie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:rsidR="00FC13DF" w:rsidRPr="00565DA4" w:rsidRDefault="00FC13DF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7828A6" w:rsidRPr="00E937EC" w:rsidRDefault="007828A6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niewłaściwe </w:t>
      </w:r>
      <w:r w:rsidR="00546D30" w:rsidRPr="007828A6">
        <w:rPr>
          <w:rFonts w:ascii="Verdana" w:hAnsi="Verdana"/>
          <w:sz w:val="18"/>
          <w:szCs w:val="18"/>
        </w:rPr>
        <w:t>usunąć</w:t>
      </w: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wpisać nazwę/rodzaj towaru lub usługi, które będą prowadziły do powstania u zamawiającego obowiązku  podatkowego zgodnie z przepisami o podatku od towarów i usług</w:t>
      </w:r>
    </w:p>
    <w:p w:rsidR="00B05F40" w:rsidRPr="007828A6" w:rsidRDefault="00B05F40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lastRenderedPageBreak/>
        <w:t>wpisać wartość netto (bez kwoty podatku) towaru/towarów lub usługi/usług podlegających mechanizmowi odwróconego obciąże</w:t>
      </w:r>
      <w:r w:rsidR="00D52327" w:rsidRPr="007828A6">
        <w:rPr>
          <w:rFonts w:ascii="Verdana" w:hAnsi="Verdana"/>
          <w:sz w:val="18"/>
          <w:szCs w:val="18"/>
        </w:rPr>
        <w:t>nia VAT, wymienionych wcześniej</w:t>
      </w:r>
    </w:p>
    <w:p w:rsidR="009B27FD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 </w:t>
      </w:r>
      <w:r w:rsidR="009B27FD" w:rsidRPr="007828A6">
        <w:rPr>
          <w:rFonts w:ascii="Verdana" w:hAnsi="Verdana"/>
          <w:sz w:val="18"/>
          <w:szCs w:val="18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7828A6">
        <w:rPr>
          <w:rFonts w:ascii="Verdana" w:hAnsi="Verdana"/>
          <w:sz w:val="18"/>
          <w:szCs w:val="18"/>
        </w:rPr>
        <w:t>usunąć</w:t>
      </w:r>
      <w:r w:rsidR="009B27FD" w:rsidRPr="007828A6">
        <w:rPr>
          <w:rFonts w:ascii="Verdana" w:hAnsi="Verdana"/>
          <w:sz w:val="18"/>
          <w:szCs w:val="18"/>
        </w:rPr>
        <w:t xml:space="preserve"> oświadczenie)</w:t>
      </w:r>
    </w:p>
    <w:p w:rsidR="00020695" w:rsidRPr="007828A6" w:rsidRDefault="00020695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podać nazwy podwykonawców i zakres powierzonych prac</w:t>
      </w:r>
      <w:r w:rsidR="000221CD" w:rsidRPr="007828A6">
        <w:rPr>
          <w:rFonts w:ascii="Verdana" w:hAnsi="Verdana"/>
          <w:sz w:val="18"/>
          <w:szCs w:val="18"/>
        </w:rPr>
        <w:t xml:space="preserve"> </w:t>
      </w:r>
    </w:p>
    <w:p w:rsidR="00EE0D21" w:rsidRPr="007828A6" w:rsidRDefault="00EE0D21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Wykonawca </w:t>
      </w:r>
      <w:r w:rsidR="00756999" w:rsidRPr="007828A6">
        <w:rPr>
          <w:rFonts w:ascii="Verdana" w:hAnsi="Verdana"/>
          <w:sz w:val="18"/>
          <w:szCs w:val="18"/>
        </w:rPr>
        <w:t>powinien</w:t>
      </w:r>
      <w:r w:rsidRPr="007828A6">
        <w:rPr>
          <w:rFonts w:ascii="Verdana" w:hAnsi="Verdana"/>
          <w:sz w:val="18"/>
          <w:szCs w:val="18"/>
        </w:rPr>
        <w:t xml:space="preserve"> wymienić wszystkie dokumenty załączone do oferty.</w:t>
      </w:r>
    </w:p>
    <w:sectPr w:rsidR="00EE0D21" w:rsidRPr="007828A6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CA8" w:rsidRDefault="008F5CA8" w:rsidP="002F3D65">
      <w:pPr>
        <w:spacing w:after="0"/>
      </w:pPr>
      <w:r>
        <w:separator/>
      </w:r>
    </w:p>
  </w:endnote>
  <w:endnote w:type="continuationSeparator" w:id="0">
    <w:p w:rsidR="008F5CA8" w:rsidRDefault="008F5CA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CA8" w:rsidRDefault="008F5CA8" w:rsidP="002F3D65">
      <w:pPr>
        <w:spacing w:after="0"/>
      </w:pPr>
      <w:r>
        <w:separator/>
      </w:r>
    </w:p>
  </w:footnote>
  <w:footnote w:type="continuationSeparator" w:id="0">
    <w:p w:rsidR="008F5CA8" w:rsidRDefault="008F5CA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CA8" w:rsidRPr="00646A2A" w:rsidRDefault="008F5CA8">
    <w:pPr>
      <w:pStyle w:val="Nagwek"/>
      <w:rPr>
        <w:rFonts w:ascii="Verdana" w:hAnsi="Verdana"/>
        <w:b/>
        <w:sz w:val="22"/>
        <w:szCs w:val="22"/>
      </w:rPr>
    </w:pPr>
    <w:r w:rsidRPr="00646A2A">
      <w:rPr>
        <w:rFonts w:ascii="Verdana" w:hAnsi="Verdana"/>
        <w:b/>
        <w:sz w:val="22"/>
        <w:szCs w:val="22"/>
      </w:rPr>
      <w:t>CUI-ZZ.3200.</w:t>
    </w:r>
    <w:r w:rsidR="00200403">
      <w:rPr>
        <w:rFonts w:ascii="Verdana" w:hAnsi="Verdana"/>
        <w:b/>
        <w:sz w:val="22"/>
        <w:szCs w:val="22"/>
      </w:rPr>
      <w:t>5</w:t>
    </w:r>
    <w:r w:rsidRPr="00646A2A">
      <w:rPr>
        <w:rFonts w:ascii="Verdana" w:hAnsi="Verdana"/>
        <w:b/>
        <w:sz w:val="22"/>
        <w:szCs w:val="22"/>
      </w:rPr>
      <w:t>.202</w:t>
    </w:r>
    <w:r w:rsidR="00495DDE" w:rsidRPr="00646A2A">
      <w:rPr>
        <w:rFonts w:ascii="Verdana" w:hAnsi="Verdana"/>
        <w:b/>
        <w:sz w:val="22"/>
        <w:szCs w:val="22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5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5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9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4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7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1"/>
  </w:num>
  <w:num w:numId="3">
    <w:abstractNumId w:val="3"/>
  </w:num>
  <w:num w:numId="4">
    <w:abstractNumId w:val="20"/>
  </w:num>
  <w:num w:numId="5">
    <w:abstractNumId w:val="7"/>
  </w:num>
  <w:num w:numId="6">
    <w:abstractNumId w:val="13"/>
  </w:num>
  <w:num w:numId="7">
    <w:abstractNumId w:val="0"/>
  </w:num>
  <w:num w:numId="8">
    <w:abstractNumId w:val="25"/>
  </w:num>
  <w:num w:numId="9">
    <w:abstractNumId w:val="5"/>
  </w:num>
  <w:num w:numId="10">
    <w:abstractNumId w:val="9"/>
  </w:num>
  <w:num w:numId="11">
    <w:abstractNumId w:val="1"/>
  </w:num>
  <w:num w:numId="12">
    <w:abstractNumId w:val="11"/>
  </w:num>
  <w:num w:numId="13">
    <w:abstractNumId w:val="17"/>
  </w:num>
  <w:num w:numId="14">
    <w:abstractNumId w:val="24"/>
  </w:num>
  <w:num w:numId="15">
    <w:abstractNumId w:val="8"/>
  </w:num>
  <w:num w:numId="16">
    <w:abstractNumId w:val="27"/>
  </w:num>
  <w:num w:numId="17">
    <w:abstractNumId w:val="18"/>
  </w:num>
  <w:num w:numId="18">
    <w:abstractNumId w:val="22"/>
  </w:num>
  <w:num w:numId="19">
    <w:abstractNumId w:val="2"/>
  </w:num>
  <w:num w:numId="20">
    <w:abstractNumId w:val="6"/>
  </w:num>
  <w:num w:numId="21">
    <w:abstractNumId w:val="12"/>
  </w:num>
  <w:num w:numId="22">
    <w:abstractNumId w:val="16"/>
  </w:num>
  <w:num w:numId="23">
    <w:abstractNumId w:val="23"/>
  </w:num>
  <w:num w:numId="24">
    <w:abstractNumId w:val="14"/>
  </w:num>
  <w:num w:numId="25">
    <w:abstractNumId w:val="4"/>
  </w:num>
  <w:num w:numId="26">
    <w:abstractNumId w:val="26"/>
  </w:num>
  <w:num w:numId="27">
    <w:abstractNumId w:val="15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4548C"/>
    <w:rsid w:val="00055AE1"/>
    <w:rsid w:val="0007165A"/>
    <w:rsid w:val="000831F5"/>
    <w:rsid w:val="000E144B"/>
    <w:rsid w:val="000E7BEF"/>
    <w:rsid w:val="00100B58"/>
    <w:rsid w:val="00113D32"/>
    <w:rsid w:val="0013036D"/>
    <w:rsid w:val="001309D0"/>
    <w:rsid w:val="00133AF5"/>
    <w:rsid w:val="0015231C"/>
    <w:rsid w:val="00191278"/>
    <w:rsid w:val="001A0619"/>
    <w:rsid w:val="001A6F11"/>
    <w:rsid w:val="001C2783"/>
    <w:rsid w:val="001C4777"/>
    <w:rsid w:val="001D6157"/>
    <w:rsid w:val="001E0487"/>
    <w:rsid w:val="001F2ABB"/>
    <w:rsid w:val="00200403"/>
    <w:rsid w:val="00226775"/>
    <w:rsid w:val="002377DC"/>
    <w:rsid w:val="00252D30"/>
    <w:rsid w:val="0025409A"/>
    <w:rsid w:val="002620C5"/>
    <w:rsid w:val="00267103"/>
    <w:rsid w:val="002862C4"/>
    <w:rsid w:val="002A7FC0"/>
    <w:rsid w:val="002C058D"/>
    <w:rsid w:val="002C62E5"/>
    <w:rsid w:val="002F3D65"/>
    <w:rsid w:val="00344AFA"/>
    <w:rsid w:val="00356242"/>
    <w:rsid w:val="00360696"/>
    <w:rsid w:val="003644BA"/>
    <w:rsid w:val="00380886"/>
    <w:rsid w:val="00390B04"/>
    <w:rsid w:val="003944DE"/>
    <w:rsid w:val="00396F41"/>
    <w:rsid w:val="003A5021"/>
    <w:rsid w:val="003B3D39"/>
    <w:rsid w:val="003E5DA4"/>
    <w:rsid w:val="003E7BD8"/>
    <w:rsid w:val="003F2865"/>
    <w:rsid w:val="003F67B6"/>
    <w:rsid w:val="00435F86"/>
    <w:rsid w:val="00484982"/>
    <w:rsid w:val="004900DD"/>
    <w:rsid w:val="00495DDE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60593A"/>
    <w:rsid w:val="006169D1"/>
    <w:rsid w:val="006251D1"/>
    <w:rsid w:val="00643505"/>
    <w:rsid w:val="00646A2A"/>
    <w:rsid w:val="006504D5"/>
    <w:rsid w:val="00653527"/>
    <w:rsid w:val="00662396"/>
    <w:rsid w:val="0069191A"/>
    <w:rsid w:val="00692349"/>
    <w:rsid w:val="006A38F3"/>
    <w:rsid w:val="006C187A"/>
    <w:rsid w:val="00706E75"/>
    <w:rsid w:val="007321F9"/>
    <w:rsid w:val="0074532F"/>
    <w:rsid w:val="00756999"/>
    <w:rsid w:val="007828A6"/>
    <w:rsid w:val="00797165"/>
    <w:rsid w:val="007A152D"/>
    <w:rsid w:val="007C2CC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A4B62"/>
    <w:rsid w:val="008B218C"/>
    <w:rsid w:val="008B7AC5"/>
    <w:rsid w:val="008D041D"/>
    <w:rsid w:val="008E0B49"/>
    <w:rsid w:val="008E200A"/>
    <w:rsid w:val="008F4CD6"/>
    <w:rsid w:val="008F5CA8"/>
    <w:rsid w:val="00907DBC"/>
    <w:rsid w:val="009138AD"/>
    <w:rsid w:val="00937274"/>
    <w:rsid w:val="00950667"/>
    <w:rsid w:val="0096065A"/>
    <w:rsid w:val="009A74C7"/>
    <w:rsid w:val="009B27FD"/>
    <w:rsid w:val="009D40CC"/>
    <w:rsid w:val="00A24DCE"/>
    <w:rsid w:val="00A3501F"/>
    <w:rsid w:val="00A444AF"/>
    <w:rsid w:val="00A55FB5"/>
    <w:rsid w:val="00A63603"/>
    <w:rsid w:val="00A73F7B"/>
    <w:rsid w:val="00A75C22"/>
    <w:rsid w:val="00A804AF"/>
    <w:rsid w:val="00A8487D"/>
    <w:rsid w:val="00A957BD"/>
    <w:rsid w:val="00AA4E32"/>
    <w:rsid w:val="00AA6839"/>
    <w:rsid w:val="00B05791"/>
    <w:rsid w:val="00B05F40"/>
    <w:rsid w:val="00B12958"/>
    <w:rsid w:val="00B25BD3"/>
    <w:rsid w:val="00B351DA"/>
    <w:rsid w:val="00B5784F"/>
    <w:rsid w:val="00B64D82"/>
    <w:rsid w:val="00B83248"/>
    <w:rsid w:val="00B92188"/>
    <w:rsid w:val="00B92FE9"/>
    <w:rsid w:val="00BA1FEC"/>
    <w:rsid w:val="00BE64F8"/>
    <w:rsid w:val="00C14310"/>
    <w:rsid w:val="00C41980"/>
    <w:rsid w:val="00C447C1"/>
    <w:rsid w:val="00C61766"/>
    <w:rsid w:val="00C6396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74F8"/>
    <w:rsid w:val="00D501C9"/>
    <w:rsid w:val="00D52327"/>
    <w:rsid w:val="00D57403"/>
    <w:rsid w:val="00D57522"/>
    <w:rsid w:val="00D65B6F"/>
    <w:rsid w:val="00D93552"/>
    <w:rsid w:val="00D938B9"/>
    <w:rsid w:val="00DA59A2"/>
    <w:rsid w:val="00DB49A4"/>
    <w:rsid w:val="00DC4242"/>
    <w:rsid w:val="00DE2635"/>
    <w:rsid w:val="00E000CA"/>
    <w:rsid w:val="00E12A62"/>
    <w:rsid w:val="00E30414"/>
    <w:rsid w:val="00E4055B"/>
    <w:rsid w:val="00E43F3C"/>
    <w:rsid w:val="00E478DA"/>
    <w:rsid w:val="00E7258E"/>
    <w:rsid w:val="00E937EC"/>
    <w:rsid w:val="00EA5D7D"/>
    <w:rsid w:val="00EB0878"/>
    <w:rsid w:val="00ED0F8A"/>
    <w:rsid w:val="00EE0D21"/>
    <w:rsid w:val="00F012C9"/>
    <w:rsid w:val="00F25557"/>
    <w:rsid w:val="00F33317"/>
    <w:rsid w:val="00F36915"/>
    <w:rsid w:val="00F716FA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77840-4516-4C4D-A0F4-8FEB4FC83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cuiagpu01</cp:lastModifiedBy>
  <cp:revision>33</cp:revision>
  <cp:lastPrinted>2020-02-11T07:44:00Z</cp:lastPrinted>
  <dcterms:created xsi:type="dcterms:W3CDTF">2021-08-16T09:16:00Z</dcterms:created>
  <dcterms:modified xsi:type="dcterms:W3CDTF">2022-05-10T09:12:00Z</dcterms:modified>
</cp:coreProperties>
</file>